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800"/>
        <w:gridCol w:w="1980"/>
        <w:gridCol w:w="2431"/>
        <w:gridCol w:w="1889"/>
        <w:gridCol w:w="2699"/>
        <w:gridCol w:w="1504"/>
      </w:tblGrid>
      <w:tr w:rsidR="003E17D5" w:rsidRPr="007544EA" w14:paraId="518C6BA8" w14:textId="77777777" w:rsidTr="000E2618">
        <w:trPr>
          <w:cantSplit/>
          <w:tblHeader/>
          <w:jc w:val="center"/>
        </w:trPr>
        <w:tc>
          <w:tcPr>
            <w:tcW w:w="5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9C817" w14:textId="77777777" w:rsidR="003E17D5" w:rsidRPr="0017604F" w:rsidRDefault="003E17D5" w:rsidP="000E2618">
            <w:pPr>
              <w:spacing w:after="0"/>
              <w:rPr>
                <w:rFonts w:ascii="Arial" w:hAnsi="Arial" w:cs="Arial"/>
                <w:color w:val="345393"/>
                <w:sz w:val="16"/>
                <w:u w:val="single"/>
              </w:rPr>
            </w:pPr>
            <w:bookmarkStart w:id="0" w:name="_Hlk482282506"/>
          </w:p>
        </w:tc>
        <w:tc>
          <w:tcPr>
            <w:tcW w:w="390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E0425" w14:textId="77777777" w:rsidR="003E17D5" w:rsidRPr="007544EA" w:rsidRDefault="003E17D5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544EA">
              <w:rPr>
                <w:rFonts w:ascii="Arial" w:hAnsi="Arial" w:cs="Arial"/>
                <w:b/>
                <w:color w:val="25478B"/>
                <w:sz w:val="32"/>
              </w:rPr>
              <w:t>May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21</w:t>
            </w:r>
            <w:proofErr w:type="gramEnd"/>
          </w:p>
        </w:tc>
        <w:tc>
          <w:tcPr>
            <w:tcW w:w="54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1DC46" w14:textId="77777777" w:rsidR="003E17D5" w:rsidRPr="007544EA" w:rsidRDefault="00F72481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8" w:history="1">
              <w:r w:rsidR="003E17D5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</w:t>
              </w:r>
              <w:r w:rsidR="003E17D5">
                <w:rPr>
                  <w:rStyle w:val="Hyperlink"/>
                  <w:rFonts w:ascii="Arial" w:hAnsi="Arial" w:cs="Arial"/>
                  <w:color w:val="345393"/>
                  <w:sz w:val="16"/>
                </w:rPr>
                <w:t>e</w:t>
              </w:r>
              <w:r w:rsidR="003E17D5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 </w:t>
              </w:r>
              <w:r w:rsidR="003E17D5" w:rsidRPr="007544EA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3E17D5" w:rsidRPr="000F2573" w14:paraId="2FB779B2" w14:textId="77777777" w:rsidTr="000E2618">
        <w:trPr>
          <w:cantSplit/>
          <w:tblHeader/>
          <w:jc w:val="center"/>
        </w:trPr>
        <w:tc>
          <w:tcPr>
            <w:tcW w:w="5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ADA2F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101DC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12504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1154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7532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3C30D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E92EF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17D5" w:rsidRPr="007544EA" w14:paraId="71FB40ED" w14:textId="77777777" w:rsidTr="000E2618">
        <w:trPr>
          <w:cantSplit/>
          <w:trHeight w:val="270"/>
          <w:jc w:val="center"/>
        </w:trPr>
        <w:tc>
          <w:tcPr>
            <w:tcW w:w="5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47537" w14:textId="77777777" w:rsidR="003E17D5" w:rsidRPr="007544EA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17768" w14:textId="77777777" w:rsidR="003E17D5" w:rsidRPr="007544EA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7BA5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44EA">
              <w:rPr>
                <w:rStyle w:val="WinCalendarHolidayBlue"/>
              </w:rPr>
              <w:t xml:space="preserve"> </w:t>
            </w:r>
          </w:p>
          <w:p w14:paraId="373A1886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8D44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5991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1726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8CFDE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7544EA" w14:paraId="64E29D57" w14:textId="77777777" w:rsidTr="000E2618">
        <w:trPr>
          <w:cantSplit/>
          <w:trHeight w:val="295"/>
          <w:jc w:val="center"/>
        </w:trPr>
        <w:tc>
          <w:tcPr>
            <w:tcW w:w="5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B6AA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</w:p>
          <w:p w14:paraId="69CA6741" w14:textId="77777777" w:rsidR="003E17D5" w:rsidRPr="007544EA" w:rsidRDefault="003E17D5" w:rsidP="000E2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1E1B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27D79E18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BF9C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73B82B0" w14:textId="77777777" w:rsidR="003E17D5" w:rsidRPr="007544EA" w:rsidRDefault="003E17D5" w:rsidP="000E2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6A91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1431DAE0" w14:textId="77777777" w:rsidR="003E17D5" w:rsidRPr="007544EA" w:rsidRDefault="003E17D5" w:rsidP="000E2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7E92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2952790D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A6F6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39E410E5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8FFBF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40284B6E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7544EA" w14:paraId="4514B1D8" w14:textId="77777777" w:rsidTr="000E2618">
        <w:trPr>
          <w:cantSplit/>
          <w:trHeight w:val="493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AFF66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4E4E25D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02B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2EE2D47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BCDDE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752585A7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46DD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2FC550B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48C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20900CEF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E2FF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0DAD36FE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36665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E1C0C67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7544EA" w14:paraId="41017049" w14:textId="77777777" w:rsidTr="000E2618">
        <w:trPr>
          <w:cantSplit/>
          <w:trHeight w:val="430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790FF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5826532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11D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AC66DC7" w14:textId="77777777" w:rsidR="003E17D5" w:rsidRPr="00A72B51" w:rsidRDefault="003E17D5" w:rsidP="000E2618">
            <w:pPr>
              <w:pStyle w:val="CalendarText"/>
              <w:rPr>
                <w:rStyle w:val="WinCalendarBLANKCELLSTYLE2"/>
                <w:b/>
              </w:rPr>
            </w:pPr>
            <w:r w:rsidRPr="00A72B51">
              <w:rPr>
                <w:rStyle w:val="WinCalendarBLANKCELLSTYLE2"/>
                <w:b/>
              </w:rPr>
              <w:t xml:space="preserve">10:00 a.m. </w:t>
            </w:r>
          </w:p>
          <w:p w14:paraId="196E2AC3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Overview of IVSP </w:t>
            </w:r>
          </w:p>
          <w:p w14:paraId="326B288C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(Dr. L. Peters)</w:t>
            </w:r>
          </w:p>
          <w:p w14:paraId="5A46C397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056EDDE5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</w:p>
          <w:p w14:paraId="09434B93" w14:textId="77777777" w:rsidR="003E17D5" w:rsidRPr="00771618" w:rsidRDefault="003E17D5" w:rsidP="000E2618">
            <w:pPr>
              <w:pStyle w:val="CalendarText"/>
              <w:rPr>
                <w:rStyle w:val="WinCalendarBLANKCELLSTYLE2"/>
                <w:b/>
              </w:rPr>
            </w:pPr>
            <w:r w:rsidRPr="00771618">
              <w:rPr>
                <w:rStyle w:val="WinCalendarBLANKCELLSTYLE2"/>
                <w:b/>
              </w:rPr>
              <w:t>1</w:t>
            </w:r>
            <w:r>
              <w:rPr>
                <w:rStyle w:val="WinCalendarBLANKCELLSTYLE2"/>
                <w:b/>
              </w:rPr>
              <w:t>2</w:t>
            </w:r>
            <w:r w:rsidRPr="00771618">
              <w:rPr>
                <w:rStyle w:val="WinCalendarBLANKCELLSTYLE2"/>
                <w:b/>
              </w:rPr>
              <w:t xml:space="preserve">:00 </w:t>
            </w:r>
            <w:r>
              <w:rPr>
                <w:rStyle w:val="WinCalendarBLANKCELLSTYLE2"/>
                <w:b/>
              </w:rPr>
              <w:t>p</w:t>
            </w:r>
            <w:r w:rsidRPr="00771618">
              <w:rPr>
                <w:rStyle w:val="WinCalendarBLANKCELLSTYLE2"/>
                <w:b/>
              </w:rPr>
              <w:t xml:space="preserve">.m. </w:t>
            </w:r>
          </w:p>
          <w:p w14:paraId="75B6EE69" w14:textId="154C038B" w:rsidR="003E17D5" w:rsidRPr="00771618" w:rsidRDefault="003E17D5" w:rsidP="000E2618">
            <w:pPr>
              <w:pStyle w:val="CalendarText"/>
              <w:rPr>
                <w:rStyle w:val="WinCalendarBLANKCELLSTYLE2"/>
              </w:rPr>
            </w:pPr>
            <w:r w:rsidRPr="00771618">
              <w:rPr>
                <w:rStyle w:val="WinCalendarBLANKCELLSTYLE2"/>
              </w:rPr>
              <w:t>One Health One Medicine</w:t>
            </w:r>
          </w:p>
          <w:p w14:paraId="05E53233" w14:textId="77777777" w:rsidR="003E17D5" w:rsidRPr="00771618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(Dr. W. Sylvester)</w:t>
            </w:r>
          </w:p>
          <w:p w14:paraId="0FBC2F60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1DD1D5D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878D46A" w14:textId="2FB6A1D9" w:rsidR="00DB714D" w:rsidRDefault="00DB714D" w:rsidP="00DB714D">
            <w:pPr>
              <w:pStyle w:val="CalendarText"/>
              <w:rPr>
                <w:rStyle w:val="WinCalendarBLANKCELLSTYLE2"/>
              </w:rPr>
            </w:pPr>
            <w:r w:rsidRPr="008E0C50">
              <w:rPr>
                <w:rStyle w:val="WinCalendarBLANKCELLSTYLE2"/>
                <w:b/>
              </w:rPr>
              <w:t>6</w:t>
            </w:r>
            <w:r>
              <w:rPr>
                <w:rStyle w:val="WinCalendarBLANKCELLSTYLE2"/>
                <w:b/>
              </w:rPr>
              <w:t>:00 p.m.</w:t>
            </w:r>
            <w:r w:rsidRPr="008E0C50">
              <w:rPr>
                <w:rStyle w:val="WinCalendarBLANKCELLSTYLE2"/>
                <w:b/>
              </w:rPr>
              <w:br/>
            </w:r>
            <w:r w:rsidRPr="00A72B51">
              <w:rPr>
                <w:rStyle w:val="WinCalendarBLANKCELLSTYLE2"/>
              </w:rPr>
              <w:t>PIZZA</w:t>
            </w:r>
            <w:r>
              <w:rPr>
                <w:rStyle w:val="WinCalendarBLANKCELLSTYLE2"/>
              </w:rPr>
              <w:t xml:space="preserve"> evening </w:t>
            </w:r>
          </w:p>
          <w:p w14:paraId="7E79CCEE" w14:textId="77777777" w:rsidR="00DB714D" w:rsidRPr="00E67A6B" w:rsidRDefault="00DB714D" w:rsidP="00DB714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Venue: Prickly Bay </w:t>
            </w:r>
          </w:p>
          <w:p w14:paraId="160588D4" w14:textId="77777777" w:rsidR="003E17D5" w:rsidRPr="008E0C50" w:rsidRDefault="003E17D5" w:rsidP="000E2618">
            <w:pPr>
              <w:pStyle w:val="CalendarText"/>
              <w:rPr>
                <w:rStyle w:val="WinCalendarBLANKCELLSTYLE0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D9D2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AD73EF4" w14:textId="77777777" w:rsidR="003E17D5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 a.m.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5E97059C" w14:textId="3F566A8D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72B51">
              <w:rPr>
                <w:rStyle w:val="WinCalendarBLANKCELLSTYLE2"/>
                <w:color w:val="auto"/>
              </w:rPr>
              <w:t>Hypothesis Based Research</w:t>
            </w:r>
            <w:r>
              <w:rPr>
                <w:rStyle w:val="WinCalendarBLANKCELLSTYLE2"/>
                <w:color w:val="auto"/>
              </w:rPr>
              <w:t xml:space="preserve"> </w:t>
            </w:r>
            <w:r w:rsidRPr="00E43FAF">
              <w:rPr>
                <w:rStyle w:val="WinCalendarBLANKCELLSTYLE2"/>
                <w:color w:val="auto"/>
              </w:rPr>
              <w:t>(HBR</w:t>
            </w:r>
            <w:r w:rsidR="004E6093" w:rsidRPr="00E43FAF">
              <w:rPr>
                <w:rStyle w:val="WinCalendarBLANKCELLSTYLE2"/>
                <w:color w:val="auto"/>
              </w:rPr>
              <w:t xml:space="preserve"> Part 1</w:t>
            </w:r>
            <w:r w:rsidRPr="00E43FAF">
              <w:rPr>
                <w:rStyle w:val="WinCalendarBLANKCELLSTYLE2"/>
                <w:color w:val="auto"/>
              </w:rPr>
              <w:t>)</w:t>
            </w:r>
            <w:r w:rsidRPr="00A72B51">
              <w:rPr>
                <w:rStyle w:val="WinCalendarBLANKCELLSTYLE2"/>
                <w:color w:val="auto"/>
              </w:rPr>
              <w:t xml:space="preserve"> 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62BF0BF5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 Fitzpatrick)</w:t>
            </w:r>
          </w:p>
          <w:p w14:paraId="501C8448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24B7C913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9A9AE60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b/>
                <w:color w:val="auto"/>
              </w:rPr>
              <w:t>10:30 a.m</w:t>
            </w:r>
            <w:r>
              <w:rPr>
                <w:rStyle w:val="WinCalendarBLANKCELLSTYLE2"/>
                <w:color w:val="auto"/>
              </w:rPr>
              <w:t xml:space="preserve">. </w:t>
            </w:r>
          </w:p>
          <w:p w14:paraId="3D9375DD" w14:textId="77777777" w:rsidR="003E17D5" w:rsidRPr="00335818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Insect</w:t>
            </w:r>
            <w:r w:rsidRPr="00335818">
              <w:rPr>
                <w:rStyle w:val="WinCalendarBLANKCELLSTYLE2"/>
                <w:color w:val="auto"/>
              </w:rPr>
              <w:t xml:space="preserve"> Research</w:t>
            </w:r>
          </w:p>
          <w:p w14:paraId="5D1D62B8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Fitzpatrick)</w:t>
            </w:r>
          </w:p>
          <w:p w14:paraId="26A932B1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670799B0" w14:textId="77777777" w:rsidR="003E17D5" w:rsidRDefault="003E17D5" w:rsidP="000E2618">
            <w:pPr>
              <w:pStyle w:val="CalendarText"/>
              <w:rPr>
                <w:rStyle w:val="WinCalendarBLANKCELLSTYLE2"/>
                <w:b/>
              </w:rPr>
            </w:pPr>
          </w:p>
          <w:p w14:paraId="299FEC9A" w14:textId="77777777" w:rsidR="003E17D5" w:rsidRDefault="003E17D5" w:rsidP="000E2618">
            <w:pPr>
              <w:pStyle w:val="CalendarText"/>
              <w:rPr>
                <w:rStyle w:val="WinCalendarBLANKCELLSTYLE2"/>
                <w:b/>
              </w:rPr>
            </w:pPr>
            <w:r w:rsidRPr="00CA092A">
              <w:rPr>
                <w:rStyle w:val="WinCalendarBLANKCELLSTYLE2"/>
                <w:b/>
              </w:rPr>
              <w:t>1</w:t>
            </w:r>
            <w:r>
              <w:rPr>
                <w:rStyle w:val="WinCalendarBLANKCELLSTYLE2"/>
                <w:b/>
              </w:rPr>
              <w:t xml:space="preserve">:00 p.m. </w:t>
            </w:r>
          </w:p>
          <w:p w14:paraId="7744867D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  <w:r w:rsidRPr="000F1EF2">
              <w:rPr>
                <w:rStyle w:val="WinCalendarBLANKCELLSTYLE2"/>
              </w:rPr>
              <w:t>Necropsy</w:t>
            </w:r>
            <w:r>
              <w:rPr>
                <w:rStyle w:val="WinCalendarBLANKCELLSTYLE2"/>
              </w:rPr>
              <w:t xml:space="preserve"> </w:t>
            </w:r>
            <w:r w:rsidRPr="000F1EF2">
              <w:rPr>
                <w:rStyle w:val="WinCalendarBLANKCELLSTYLE2"/>
              </w:rPr>
              <w:t xml:space="preserve">Workshop </w:t>
            </w:r>
          </w:p>
          <w:p w14:paraId="1AE8729B" w14:textId="77777777" w:rsidR="003E17D5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(Dr. A. Chikweto)</w:t>
            </w:r>
            <w:r w:rsidRPr="000F1EF2">
              <w:rPr>
                <w:rStyle w:val="WinCalendarBLANKCELLSTYLE0"/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2F4240D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1A6FE4E5" w14:textId="77777777" w:rsidR="003E17D5" w:rsidRPr="00572BA5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F5E3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7361F75A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 xml:space="preserve">9:00 </w:t>
            </w:r>
            <w:r w:rsidRPr="00C91E84">
              <w:rPr>
                <w:rStyle w:val="WinCalendarBLANKCELLSTYLE2"/>
                <w:b/>
                <w:color w:val="auto"/>
              </w:rPr>
              <w:t>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105B3B7F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72B51">
              <w:rPr>
                <w:rStyle w:val="WinCalendarBLANKCELLSTYLE2"/>
                <w:color w:val="auto"/>
              </w:rPr>
              <w:t>Hypothesis Based Research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17063E19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</w:t>
            </w:r>
            <w:r w:rsidRPr="00335818">
              <w:rPr>
                <w:rStyle w:val="WinCalendarBLANKCELLSTYLE2"/>
                <w:color w:val="auto"/>
              </w:rPr>
              <w:t>HBR Pt. 2</w:t>
            </w:r>
            <w:r>
              <w:rPr>
                <w:rStyle w:val="WinCalendarBLANKCELLSTYLE2"/>
                <w:color w:val="auto"/>
              </w:rPr>
              <w:t>)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6588F915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 Fitzpatrick)</w:t>
            </w:r>
          </w:p>
          <w:p w14:paraId="4DAA408C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6F7F2D62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7CFCFFCF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10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10EEA81B" w14:textId="77777777" w:rsidR="003E17D5" w:rsidRPr="00335818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>Research</w:t>
            </w:r>
            <w:r>
              <w:rPr>
                <w:rStyle w:val="WinCalendarBLANKCELLSTYLE2"/>
                <w:color w:val="auto"/>
              </w:rPr>
              <w:t xml:space="preserve"> </w:t>
            </w:r>
            <w:r w:rsidRPr="00335818">
              <w:rPr>
                <w:rStyle w:val="WinCalendarBLANKCELLSTYLE2"/>
                <w:color w:val="auto"/>
              </w:rPr>
              <w:t>Resources</w:t>
            </w:r>
          </w:p>
          <w:p w14:paraId="138C198E" w14:textId="00BD29B1" w:rsidR="00DB714D" w:rsidRDefault="00DB714D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Ms.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S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Paparo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23E16C40" w14:textId="7C779B41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206126B2" w14:textId="77777777" w:rsidR="003E17D5" w:rsidRDefault="003E17D5" w:rsidP="000E2618">
            <w:pPr>
              <w:pStyle w:val="NoSpacing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4A162E84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1:00 p.m.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50034C1A" w14:textId="77777777" w:rsidR="003E17D5" w:rsidRPr="00335818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 xml:space="preserve">SDS-PAGE Workshop </w:t>
            </w:r>
          </w:p>
          <w:p w14:paraId="298B6C98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B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</w:rPr>
              <w:t>humika Sharma</w:t>
            </w:r>
          </w:p>
          <w:p w14:paraId="4F51E105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60A4AAEF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6ADE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134D72FA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1D40A622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FB48E2">
              <w:rPr>
                <w:rStyle w:val="WinCalendarBLANKCELLSTYLE2"/>
                <w:color w:val="auto"/>
              </w:rPr>
              <w:t>Ethics in Research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54321A80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S.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Bidaisee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332AB617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37E21158" w14:textId="77777777" w:rsidR="003E17D5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14:paraId="76C02E90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E8140F">
              <w:rPr>
                <w:rStyle w:val="WinCalendarBLANKCELLSTYLE2"/>
                <w:b/>
                <w:color w:val="auto"/>
              </w:rPr>
              <w:t>11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E8140F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E8140F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45C74319" w14:textId="77777777" w:rsidR="003E17D5" w:rsidRPr="00771618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771618">
              <w:rPr>
                <w:rStyle w:val="WinCalendarBLANKCELLSTYLE2"/>
                <w:color w:val="auto"/>
              </w:rPr>
              <w:t xml:space="preserve">Clinical Pathology Workshop </w:t>
            </w:r>
          </w:p>
          <w:p w14:paraId="0865E86F" w14:textId="1C87EB9B" w:rsidR="003E17D5" w:rsidRPr="00771618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(Dr. D. Seddon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/</w:t>
            </w:r>
            <w:r>
              <w:rPr>
                <w:rStyle w:val="WinCalendarBLANKCELLSTYLE2"/>
                <w:rFonts w:ascii="Times New Roman" w:hAnsi="Times New Roman" w:cs="Times New Roman"/>
                <w:i/>
                <w:color w:val="auto"/>
              </w:rPr>
              <w:t>Dr. I. Paharsingh</w:t>
            </w: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10DCF7A3" w14:textId="77777777" w:rsidR="003E17D5" w:rsidRPr="00E67A6B" w:rsidRDefault="003E17D5" w:rsidP="003E17D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3991CC1B" w14:textId="77777777" w:rsidR="003E17D5" w:rsidRPr="007544EA" w:rsidRDefault="003E17D5" w:rsidP="000E2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294FF6EF" w14:textId="77777777" w:rsidR="003E17D5" w:rsidRPr="005D4B13" w:rsidRDefault="003E17D5" w:rsidP="000E2618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BC10178" w14:textId="77777777" w:rsidR="003E17D5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78DAFC99" w14:textId="77777777" w:rsidR="004E74CA" w:rsidRPr="00CA6758" w:rsidRDefault="004E74CA" w:rsidP="004E74CA">
            <w:pPr>
              <w:pStyle w:val="CalendarText"/>
              <w:rPr>
                <w:rStyle w:val="WinCalendarBLANKCELLSTYLE2"/>
                <w:color w:val="auto"/>
              </w:rPr>
            </w:pPr>
            <w:r w:rsidRPr="00CA6758">
              <w:rPr>
                <w:rStyle w:val="WinCalendarBLANKCELLSTYLE2"/>
                <w:color w:val="auto"/>
              </w:rPr>
              <w:t>Review</w:t>
            </w:r>
            <w:r>
              <w:rPr>
                <w:rStyle w:val="WinCalendarBLANKCELLSTYLE2"/>
                <w:color w:val="auto"/>
              </w:rPr>
              <w:t xml:space="preserve"> of </w:t>
            </w:r>
            <w:r w:rsidRPr="00CA6758">
              <w:rPr>
                <w:rStyle w:val="WinCalendarBLANKCELLSTYLE2"/>
                <w:color w:val="auto"/>
              </w:rPr>
              <w:t>Research</w:t>
            </w:r>
            <w:r>
              <w:rPr>
                <w:rStyle w:val="WinCalendarBLANKCELLSTYLE2"/>
                <w:color w:val="auto"/>
              </w:rPr>
              <w:t xml:space="preserve"> projects with mentors</w:t>
            </w:r>
          </w:p>
          <w:p w14:paraId="723826FE" w14:textId="77777777" w:rsidR="003E17D5" w:rsidRPr="00E67A6B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6F3CE332" w14:textId="77777777" w:rsidR="003E17D5" w:rsidRDefault="003E17D5" w:rsidP="000E2618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</w:rPr>
            </w:pPr>
          </w:p>
          <w:p w14:paraId="0DE4D7FF" w14:textId="77777777" w:rsidR="003E17D5" w:rsidRDefault="003E17D5" w:rsidP="000E2618">
            <w:pPr>
              <w:pStyle w:val="CalendarText"/>
              <w:spacing w:line="276" w:lineRule="auto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6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p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1F3F1B98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0D3344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Pr="00214BE4">
              <w:rPr>
                <w:rStyle w:val="WinCalendarBLANKCELLSTYLE2"/>
                <w:color w:val="auto"/>
              </w:rPr>
              <w:t xml:space="preserve">: </w:t>
            </w:r>
            <w:proofErr w:type="spellStart"/>
            <w:r w:rsidRPr="00214BE4">
              <w:rPr>
                <w:rStyle w:val="WinCalendarBLANKCELLSTYLE2"/>
                <w:color w:val="auto"/>
              </w:rPr>
              <w:t>Specto</w:t>
            </w:r>
            <w:proofErr w:type="spellEnd"/>
            <w:r w:rsidRPr="00214BE4">
              <w:rPr>
                <w:rStyle w:val="WinCalendarBLANKCELLSTYLE2"/>
                <w:color w:val="auto"/>
              </w:rPr>
              <w:t xml:space="preserve"> Turtle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  <w:r w:rsidRPr="00214BE4">
              <w:rPr>
                <w:rStyle w:val="WinCalendarBLANKCELLSTYLE2"/>
                <w:color w:val="auto"/>
              </w:rPr>
              <w:t xml:space="preserve">Night </w:t>
            </w:r>
          </w:p>
          <w:p w14:paraId="53125469" w14:textId="77777777" w:rsidR="003E17D5" w:rsidRPr="00E67A6B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013D10D9" w14:textId="77777777" w:rsidR="003E17D5" w:rsidRPr="007544EA" w:rsidRDefault="003E17D5" w:rsidP="000E2618">
            <w:pPr>
              <w:pStyle w:val="CalendarText"/>
              <w:spacing w:line="276" w:lineRule="auto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BFA00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C728913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7544EA" w14:paraId="28FAD011" w14:textId="77777777" w:rsidTr="000E2618">
        <w:trPr>
          <w:cantSplit/>
          <w:trHeight w:val="3757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14:paraId="6F3D8290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23</w:t>
            </w:r>
          </w:p>
          <w:p w14:paraId="25C6AEF9" w14:textId="77777777" w:rsidR="003E17D5" w:rsidRPr="007544EA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5233463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419C24A" w14:textId="77777777" w:rsidR="003E17D5" w:rsidRPr="00903A8C" w:rsidRDefault="003E17D5" w:rsidP="000E2618">
            <w:pPr>
              <w:pStyle w:val="CalendarText"/>
              <w:spacing w:line="276" w:lineRule="auto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b/>
                <w:color w:val="auto"/>
              </w:rPr>
              <w:t>9:00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3B3F5298" w14:textId="77777777" w:rsidR="003E17D5" w:rsidRPr="00214BE4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214BE4">
              <w:rPr>
                <w:rStyle w:val="WinCalendarBLANKCELLSTYLE2"/>
                <w:color w:val="auto"/>
              </w:rPr>
              <w:t xml:space="preserve">Poster Presentation Lecture </w:t>
            </w:r>
          </w:p>
          <w:p w14:paraId="07507687" w14:textId="77777777" w:rsidR="003E17D5" w:rsidRPr="00180906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Dr. I. Paharsingh) </w:t>
            </w:r>
          </w:p>
          <w:p w14:paraId="79AA5E4E" w14:textId="77777777" w:rsidR="00644BF5" w:rsidRPr="00E67A6B" w:rsidRDefault="00644BF5" w:rsidP="00644BF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34DFBC56" w14:textId="36586F16" w:rsidR="003E17D5" w:rsidRPr="00E67A6B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</w:p>
          <w:p w14:paraId="0648F7ED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5BF9EB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</w:p>
          <w:p w14:paraId="3B8F7667" w14:textId="77777777" w:rsidR="003E17D5" w:rsidRPr="00214BE4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09BE1295" w14:textId="77777777" w:rsidR="003E17D5" w:rsidRPr="007544EA" w:rsidRDefault="003E17D5" w:rsidP="000E26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5BDB8457" w14:textId="77777777" w:rsidR="003E17D5" w:rsidRPr="00236A2E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36A2E"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5</w:t>
            </w:r>
          </w:p>
          <w:p w14:paraId="0F70EFE0" w14:textId="77777777" w:rsidR="003E17D5" w:rsidRPr="00236A2E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auto"/>
              </w:rPr>
              <w:t>9:00 a.m.</w:t>
            </w:r>
            <w:r w:rsidRPr="00236A2E">
              <w:rPr>
                <w:rStyle w:val="WinCalendarBLANKCELLSTYLE2"/>
                <w:color w:val="auto"/>
              </w:rPr>
              <w:t xml:space="preserve"> </w:t>
            </w:r>
          </w:p>
          <w:p w14:paraId="7AAF17EC" w14:textId="6CCF6F40" w:rsidR="003E17D5" w:rsidRPr="004D6F55" w:rsidRDefault="003E17D5" w:rsidP="000E2618">
            <w:pPr>
              <w:pStyle w:val="CalendarText"/>
              <w:rPr>
                <w:rStyle w:val="WinCalendarBLANKCELLSTYLE2"/>
                <w:color w:val="auto"/>
                <w:u w:val="single"/>
              </w:rPr>
            </w:pPr>
            <w:r w:rsidRPr="004D6F55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Pr="004D6F55">
              <w:rPr>
                <w:rStyle w:val="WinCalendarBLANKCELLSTYLE2"/>
                <w:color w:val="FF0000"/>
                <w:u w:val="single"/>
              </w:rPr>
              <w:t xml:space="preserve">  </w:t>
            </w:r>
          </w:p>
          <w:p w14:paraId="2A35B7BD" w14:textId="77777777" w:rsidR="003E17D5" w:rsidRPr="00236A2E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color w:val="auto"/>
              </w:rPr>
              <w:t xml:space="preserve">Grenada Bureau of Standards  </w:t>
            </w:r>
          </w:p>
          <w:p w14:paraId="69D6A300" w14:textId="77777777" w:rsidR="003E17D5" w:rsidRPr="00236A2E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236A2E">
              <w:rPr>
                <w:rStyle w:val="WinCalendarBLANKCELLSTYLE2"/>
                <w:rFonts w:ascii="Times New Roman" w:hAnsi="Times New Roman" w:cs="Times New Roman"/>
                <w:color w:val="auto"/>
              </w:rPr>
              <w:t>(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Drs. B. Louison &amp; </w:t>
            </w:r>
          </w:p>
          <w:p w14:paraId="6A3832EE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L. Peters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76A8ACFC" w14:textId="77777777" w:rsidR="00644BF5" w:rsidRDefault="00644BF5" w:rsidP="00644BF5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</w:p>
          <w:p w14:paraId="0717C731" w14:textId="77777777" w:rsidR="00644BF5" w:rsidRDefault="00644BF5" w:rsidP="00644BF5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</w:p>
          <w:p w14:paraId="4C886CCA" w14:textId="51D5FC8D" w:rsidR="00644BF5" w:rsidRPr="00236A2E" w:rsidRDefault="00644BF5" w:rsidP="00644BF5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auto"/>
              </w:rPr>
              <w:t>10:</w:t>
            </w:r>
            <w:r>
              <w:rPr>
                <w:rStyle w:val="WinCalendarBLANKCELLSTYLE2"/>
                <w:b/>
                <w:color w:val="auto"/>
              </w:rPr>
              <w:t>3</w:t>
            </w:r>
            <w:r w:rsidRPr="00236A2E">
              <w:rPr>
                <w:rStyle w:val="WinCalendarBLANKCELLSTYLE2"/>
                <w:b/>
                <w:color w:val="auto"/>
              </w:rPr>
              <w:t>0a.m.</w:t>
            </w:r>
            <w:r w:rsidRPr="00236A2E">
              <w:rPr>
                <w:rStyle w:val="WinCalendarBLANKCELLSTYLE2"/>
                <w:color w:val="auto"/>
              </w:rPr>
              <w:t xml:space="preserve"> </w:t>
            </w:r>
          </w:p>
          <w:p w14:paraId="28C26D6E" w14:textId="77777777" w:rsidR="00644BF5" w:rsidRPr="00236A2E" w:rsidRDefault="00644BF5" w:rsidP="00644BF5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FF0000"/>
                <w:u w:val="single"/>
              </w:rPr>
              <w:t xml:space="preserve">Field Trip - </w:t>
            </w:r>
            <w:r w:rsidRPr="00236A2E">
              <w:rPr>
                <w:rStyle w:val="WinCalendarBLANKCELLSTYLE2"/>
                <w:color w:val="auto"/>
              </w:rPr>
              <w:t xml:space="preserve">GSPCA  </w:t>
            </w:r>
          </w:p>
          <w:p w14:paraId="45ECEBF4" w14:textId="77777777" w:rsidR="00644BF5" w:rsidRPr="00236A2E" w:rsidRDefault="00644BF5" w:rsidP="00644BF5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236A2E">
              <w:rPr>
                <w:rStyle w:val="WinCalendarBLANKCELLSTYLE2"/>
                <w:color w:val="262626" w:themeColor="text1" w:themeTint="D9"/>
              </w:rPr>
              <w:t>(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Drs. L. Peters)</w:t>
            </w:r>
          </w:p>
          <w:p w14:paraId="62D7B4EF" w14:textId="77777777" w:rsidR="003E17D5" w:rsidRPr="00236A2E" w:rsidRDefault="003E17D5" w:rsidP="000E2618">
            <w:pPr>
              <w:pStyle w:val="CalendarText"/>
              <w:rPr>
                <w:rStyle w:val="WinCalendarBLANKCELLSTYLE0"/>
                <w:color w:val="auto"/>
                <w:sz w:val="19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08451410" w14:textId="77777777" w:rsidR="003E17D5" w:rsidRDefault="003E17D5" w:rsidP="000E26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D1F581E" w14:textId="77777777" w:rsidR="003E17D5" w:rsidRPr="00903A8C" w:rsidRDefault="003E17D5" w:rsidP="000E2618">
            <w:pPr>
              <w:pStyle w:val="NoSpacing"/>
              <w:rPr>
                <w:rStyle w:val="WinCalendarBLANKCELLSTYLE2"/>
                <w:color w:val="333399"/>
                <w:sz w:val="16"/>
                <w:szCs w:val="24"/>
              </w:rPr>
            </w:pPr>
            <w:r>
              <w:rPr>
                <w:rStyle w:val="WinCalendarBLANKCELLSTYLE2"/>
                <w:b/>
                <w:color w:val="auto"/>
              </w:rPr>
              <w:t>1</w:t>
            </w:r>
            <w:r w:rsidRPr="00C91E84">
              <w:rPr>
                <w:rStyle w:val="WinCalendarBLANKCELLSTYLE2"/>
                <w:b/>
                <w:color w:val="auto"/>
              </w:rPr>
              <w:t>0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16845A7B" w14:textId="77777777" w:rsidR="003E17D5" w:rsidRDefault="003E17D5" w:rsidP="000E2618">
            <w:pPr>
              <w:pStyle w:val="NoSpacing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 xml:space="preserve">Safety and Compliance </w:t>
            </w:r>
          </w:p>
          <w:p w14:paraId="6E8FE384" w14:textId="0A6F3FD2" w:rsidR="003E17D5" w:rsidRDefault="003E17D5" w:rsidP="000E2618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BE7021">
              <w:rPr>
                <w:rStyle w:val="WinCalendarBLANKCELLSTYLE2"/>
                <w:color w:val="404040" w:themeColor="text1" w:themeTint="BF"/>
              </w:rPr>
              <w:t>(</w:t>
            </w:r>
            <w:r w:rsidRPr="00BE7021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 S. Bidaisee)</w:t>
            </w:r>
          </w:p>
          <w:p w14:paraId="5F9D2E5E" w14:textId="77777777" w:rsidR="00644BF5" w:rsidRPr="00E67A6B" w:rsidRDefault="00644BF5" w:rsidP="00644BF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68F017FB" w14:textId="77777777" w:rsidR="00644BF5" w:rsidRPr="00BE7021" w:rsidRDefault="00644BF5" w:rsidP="000E2618">
            <w:pPr>
              <w:pStyle w:val="CalendarText"/>
              <w:spacing w:line="360" w:lineRule="auto"/>
              <w:rPr>
                <w:rStyle w:val="WinCalendarBLANKCELLSTYLE2"/>
                <w:color w:val="404040" w:themeColor="text1" w:themeTint="BF"/>
              </w:rPr>
            </w:pPr>
          </w:p>
          <w:p w14:paraId="2118400F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11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3A5E31BA" w14:textId="77777777" w:rsidR="003E17D5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>Partners in Research</w:t>
            </w:r>
          </w:p>
          <w:p w14:paraId="00A872BF" w14:textId="77777777" w:rsidR="00187047" w:rsidRDefault="003E17D5" w:rsidP="00187047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(Dr. S. Bidaisee)</w:t>
            </w:r>
          </w:p>
          <w:p w14:paraId="17F0C2D6" w14:textId="060B7587" w:rsidR="00644BF5" w:rsidRPr="00E67A6B" w:rsidRDefault="00644BF5" w:rsidP="00187047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725F5EFB" w14:textId="77777777" w:rsidR="003E17D5" w:rsidRDefault="003E17D5" w:rsidP="000E2618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</w:p>
          <w:p w14:paraId="4FCBC748" w14:textId="77777777" w:rsidR="003E17D5" w:rsidRPr="0017604F" w:rsidRDefault="003E17D5" w:rsidP="000E2618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1</w:t>
            </w:r>
            <w:r w:rsidRPr="0017604F">
              <w:rPr>
                <w:rStyle w:val="WinCalendarBLANKCELLSTYLE2"/>
                <w:b/>
                <w:color w:val="auto"/>
              </w:rPr>
              <w:t xml:space="preserve">:00 p.m. </w:t>
            </w:r>
          </w:p>
          <w:p w14:paraId="57A8F7FC" w14:textId="5445B794" w:rsidR="003E17D5" w:rsidRPr="004D6F55" w:rsidRDefault="003E17D5" w:rsidP="000E2618">
            <w:pPr>
              <w:pStyle w:val="CalendarText"/>
              <w:rPr>
                <w:rStyle w:val="WinCalendarBLANKCELLSTYLE2"/>
                <w:color w:val="auto"/>
                <w:u w:val="single"/>
              </w:rPr>
            </w:pPr>
            <w:r w:rsidRPr="004D6F55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Pr="004D6F55">
              <w:rPr>
                <w:rStyle w:val="WinCalendarBLANKCELLSTYLE2"/>
                <w:color w:val="FF0000"/>
                <w:u w:val="single"/>
              </w:rPr>
              <w:t xml:space="preserve">  </w:t>
            </w:r>
          </w:p>
          <w:p w14:paraId="083E6ECB" w14:textId="77777777" w:rsidR="003E17D5" w:rsidRPr="0017604F" w:rsidRDefault="003E17D5" w:rsidP="000E2618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 w:rsidRPr="0017604F">
              <w:rPr>
                <w:rStyle w:val="WinCalendarBLANKCELLSTYLE2"/>
                <w:b/>
                <w:color w:val="FF0000"/>
                <w:u w:val="single"/>
              </w:rPr>
              <w:t xml:space="preserve"> </w:t>
            </w:r>
            <w:r w:rsidRPr="0017604F">
              <w:rPr>
                <w:rStyle w:val="WinCalendarBLANKCELLSTYLE2"/>
                <w:color w:val="auto"/>
              </w:rPr>
              <w:t>Marine Center:</w:t>
            </w:r>
            <w:r w:rsidRPr="0017604F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5E2D18F7" w14:textId="77777777" w:rsidR="003E17D5" w:rsidRPr="00180906" w:rsidRDefault="003E17D5" w:rsidP="000E2618">
            <w:pPr>
              <w:pStyle w:val="CalendarText"/>
              <w:spacing w:after="40" w:line="276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7604F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Pr="0017604F">
              <w:rPr>
                <w:rStyle w:val="WinCalendarBLANKCELLSTYLE2"/>
                <w:b/>
                <w:i/>
                <w:color w:val="262626" w:themeColor="text1" w:themeTint="D9"/>
              </w:rPr>
              <w:t>Drs.</w:t>
            </w:r>
            <w:r w:rsidRPr="0017604F">
              <w:rPr>
                <w:rStyle w:val="WinCalendarBLANKCELLSTYLE2"/>
                <w:b/>
                <w:color w:val="262626" w:themeColor="text1" w:themeTint="D9"/>
              </w:rPr>
              <w:t xml:space="preserve"> </w:t>
            </w:r>
            <w:r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L. Peters &amp; I Paharsingh, Ms. J. Edwards)</w:t>
            </w:r>
          </w:p>
          <w:p w14:paraId="0323B6EB" w14:textId="77777777" w:rsidR="003E17D5" w:rsidRDefault="003E17D5" w:rsidP="000E2618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 xml:space="preserve">2:00 pm </w:t>
            </w:r>
          </w:p>
          <w:p w14:paraId="0C2CFA2A" w14:textId="77777777" w:rsidR="003E17D5" w:rsidRDefault="003E17D5" w:rsidP="000E2618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0D3344">
              <w:rPr>
                <w:rStyle w:val="WinCalendarBLANKCELLSTYLE2"/>
                <w:color w:val="auto"/>
              </w:rPr>
              <w:t xml:space="preserve">DNA </w:t>
            </w:r>
            <w:r>
              <w:rPr>
                <w:rStyle w:val="WinCalendarBLANKCELLSTYLE2"/>
                <w:color w:val="auto"/>
              </w:rPr>
              <w:t>&amp;</w:t>
            </w:r>
            <w:r w:rsidRPr="000D3344">
              <w:rPr>
                <w:rStyle w:val="WinCalendarBLANKCELLSTYLE2"/>
                <w:color w:val="auto"/>
              </w:rPr>
              <w:t xml:space="preserve"> PCR Workshop </w:t>
            </w:r>
          </w:p>
          <w:p w14:paraId="3485D7DB" w14:textId="77777777" w:rsidR="003E17D5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B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</w:rPr>
              <w:t>humika Sharma)</w:t>
            </w:r>
          </w:p>
          <w:p w14:paraId="0DB6B8AE" w14:textId="77777777" w:rsidR="003E17D5" w:rsidRPr="00F85F70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sz w:val="18"/>
              </w:rPr>
            </w:pPr>
            <w:r w:rsidRPr="00180906">
              <w:rPr>
                <w:rStyle w:val="WinCalendarBLANKCELLSTYLE0"/>
                <w:rFonts w:ascii="Times New Roman" w:hAnsi="Times New Roman" w:cs="Times New Roman"/>
                <w:b/>
                <w:i/>
                <w:color w:val="262626" w:themeColor="text1" w:themeTint="D9"/>
                <w:sz w:val="18"/>
              </w:rPr>
              <w:t>Venue: Virology Lab</w:t>
            </w: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35D7A46B" w14:textId="77777777" w:rsidR="003E17D5" w:rsidRDefault="003E17D5" w:rsidP="000E2618">
            <w:pPr>
              <w:pStyle w:val="CalendarText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27</w:t>
            </w:r>
          </w:p>
          <w:p w14:paraId="112BA364" w14:textId="77777777" w:rsidR="00644BF5" w:rsidRDefault="00644BF5" w:rsidP="00644BF5">
            <w:pPr>
              <w:pStyle w:val="CalendarText"/>
              <w:rPr>
                <w:rStyle w:val="WinCalendarBLANKCELLSTYLE2"/>
                <w:b/>
                <w:color w:val="FF0000"/>
                <w:u w:val="single"/>
              </w:rPr>
            </w:pPr>
          </w:p>
          <w:p w14:paraId="6366151F" w14:textId="77777777" w:rsidR="00644BF5" w:rsidRDefault="00644BF5" w:rsidP="00644BF5">
            <w:pPr>
              <w:pStyle w:val="CalendarText"/>
              <w:rPr>
                <w:rStyle w:val="WinCalendarBLANKCELLSTYLE2"/>
                <w:b/>
                <w:color w:val="FF0000"/>
                <w:u w:val="single"/>
              </w:rPr>
            </w:pPr>
          </w:p>
          <w:p w14:paraId="2007D5B3" w14:textId="475279C1" w:rsidR="00644BF5" w:rsidRPr="00073891" w:rsidRDefault="00073891" w:rsidP="00644BF5">
            <w:pPr>
              <w:pStyle w:val="CalendarText"/>
              <w:rPr>
                <w:rStyle w:val="WinCalendarBLANKCELLSTYLE2"/>
                <w:b/>
                <w:color w:val="auto"/>
                <w:u w:val="single"/>
              </w:rPr>
            </w:pPr>
            <w:r w:rsidRPr="00073891">
              <w:rPr>
                <w:rStyle w:val="WinCalendarBLANKCELLSTYLE2"/>
                <w:b/>
                <w:color w:val="auto"/>
                <w:u w:val="single"/>
              </w:rPr>
              <w:t>12:00pm</w:t>
            </w:r>
          </w:p>
          <w:p w14:paraId="082408BB" w14:textId="083623CB" w:rsidR="00644BF5" w:rsidRPr="00073891" w:rsidRDefault="00644BF5" w:rsidP="00644BF5">
            <w:pPr>
              <w:pStyle w:val="CalendarText"/>
              <w:rPr>
                <w:rStyle w:val="WinCalendarBLANKCELLSTYLE2"/>
                <w:color w:val="auto"/>
              </w:rPr>
            </w:pPr>
            <w:r w:rsidRPr="00073891">
              <w:rPr>
                <w:rStyle w:val="WinCalendarBLANKCELLSTYLE2"/>
                <w:b/>
                <w:color w:val="FF0000"/>
                <w:u w:val="single"/>
              </w:rPr>
              <w:t xml:space="preserve">Field Trip </w:t>
            </w:r>
            <w:r w:rsidRPr="00073891">
              <w:rPr>
                <w:rStyle w:val="WinCalendarBLANKCELLSTYLE2"/>
                <w:color w:val="auto"/>
              </w:rPr>
              <w:t>Snorkel/Lionfish Field Trip</w:t>
            </w:r>
          </w:p>
          <w:p w14:paraId="696F92DF" w14:textId="77777777" w:rsidR="00644BF5" w:rsidRPr="00073891" w:rsidRDefault="00644BF5" w:rsidP="00644BF5">
            <w:pPr>
              <w:pStyle w:val="CalendarText"/>
              <w:spacing w:after="40"/>
              <w:rPr>
                <w:rStyle w:val="WinCalendarBLANKCELLSTYLE2"/>
                <w:rFonts w:ascii="Times New Roman" w:hAnsi="Times New Roman"/>
                <w:b/>
                <w:i/>
                <w:color w:val="auto"/>
                <w:sz w:val="18"/>
              </w:rPr>
            </w:pPr>
            <w:r w:rsidRPr="00073891"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  <w:sz w:val="19"/>
                <w:szCs w:val="19"/>
              </w:rPr>
              <w:t>(</w:t>
            </w:r>
            <w:r w:rsidRPr="00073891">
              <w:rPr>
                <w:rStyle w:val="WinCalendarBLANKCELLSTYLE2"/>
                <w:rFonts w:ascii="Times New Roman" w:hAnsi="Times New Roman"/>
                <w:b/>
                <w:i/>
                <w:color w:val="auto"/>
                <w:sz w:val="18"/>
              </w:rPr>
              <w:t xml:space="preserve">Drs. I. Paharsingh &amp; </w:t>
            </w:r>
          </w:p>
          <w:p w14:paraId="2CCB7DB8" w14:textId="786263E7" w:rsidR="003E17D5" w:rsidRPr="00282F45" w:rsidRDefault="00644BF5" w:rsidP="00644BF5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19"/>
                <w:szCs w:val="19"/>
              </w:rPr>
            </w:pPr>
            <w:r w:rsidRPr="00073891">
              <w:rPr>
                <w:rStyle w:val="WinCalendarBLANKCELLSTYLE2"/>
                <w:rFonts w:ascii="Times New Roman" w:hAnsi="Times New Roman"/>
                <w:b/>
                <w:i/>
                <w:color w:val="auto"/>
                <w:sz w:val="18"/>
              </w:rPr>
              <w:t>L.  Peters)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A2B9BD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28</w:t>
            </w:r>
          </w:p>
          <w:p w14:paraId="74BB7DC3" w14:textId="77777777" w:rsidR="004E74CA" w:rsidRDefault="004E74CA" w:rsidP="004E74CA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57D4A38A" w14:textId="77777777" w:rsidR="004E74CA" w:rsidRPr="00CA6758" w:rsidRDefault="004E74CA" w:rsidP="004E74CA">
            <w:pPr>
              <w:pStyle w:val="CalendarText"/>
              <w:rPr>
                <w:rStyle w:val="WinCalendarBLANKCELLSTYLE2"/>
                <w:color w:val="auto"/>
              </w:rPr>
            </w:pPr>
            <w:r w:rsidRPr="00CA6758">
              <w:rPr>
                <w:rStyle w:val="WinCalendarBLANKCELLSTYLE2"/>
                <w:color w:val="auto"/>
              </w:rPr>
              <w:t>Review</w:t>
            </w:r>
            <w:r>
              <w:rPr>
                <w:rStyle w:val="WinCalendarBLANKCELLSTYLE2"/>
                <w:color w:val="auto"/>
              </w:rPr>
              <w:t xml:space="preserve"> of </w:t>
            </w:r>
            <w:r w:rsidRPr="00CA6758">
              <w:rPr>
                <w:rStyle w:val="WinCalendarBLANKCELLSTYLE2"/>
                <w:color w:val="auto"/>
              </w:rPr>
              <w:t>Research</w:t>
            </w:r>
            <w:r>
              <w:rPr>
                <w:rStyle w:val="WinCalendarBLANKCELLSTYLE2"/>
                <w:color w:val="auto"/>
              </w:rPr>
              <w:t xml:space="preserve"> projects with mentors</w:t>
            </w:r>
          </w:p>
          <w:p w14:paraId="1392CF29" w14:textId="77777777" w:rsidR="004E74CA" w:rsidRPr="00E67A6B" w:rsidRDefault="004E74CA" w:rsidP="004E74C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14:paraId="73C2015F" w14:textId="77777777" w:rsidR="004E74CA" w:rsidRDefault="004E74CA" w:rsidP="000E2618">
            <w:pPr>
              <w:pStyle w:val="CalendarText"/>
              <w:spacing w:after="40"/>
              <w:rPr>
                <w:rStyle w:val="CalendarNumbers"/>
                <w:color w:val="1F3864" w:themeColor="accent1" w:themeShade="80"/>
              </w:rPr>
            </w:pPr>
          </w:p>
          <w:p w14:paraId="7E584462" w14:textId="77777777" w:rsidR="003E17D5" w:rsidRPr="00230C79" w:rsidRDefault="003E17D5" w:rsidP="00644BF5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4" w:space="0" w:color="auto"/>
              <w:bottom w:val="single" w:sz="4" w:space="0" w:color="auto"/>
              <w:right w:val="single" w:sz="4" w:space="0" w:color="25478B"/>
            </w:tcBorders>
            <w:shd w:val="clear" w:color="auto" w:fill="E6E6E6"/>
          </w:tcPr>
          <w:p w14:paraId="1B445EF0" w14:textId="77777777" w:rsidR="003E17D5" w:rsidRPr="00230C79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29</w:t>
            </w:r>
          </w:p>
        </w:tc>
      </w:tr>
      <w:tr w:rsidR="003E17D5" w:rsidRPr="007544EA" w14:paraId="3556913C" w14:textId="77777777" w:rsidTr="000E2618">
        <w:trPr>
          <w:cantSplit/>
          <w:trHeight w:val="31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CDC77" w14:textId="77777777" w:rsidR="003E17D5" w:rsidRDefault="003E17D5" w:rsidP="000E261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2953A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39D4C" w14:textId="77777777" w:rsidR="003E17D5" w:rsidRPr="00236A2E" w:rsidRDefault="003E17D5" w:rsidP="000E261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5489" w14:textId="77777777" w:rsidR="003E17D5" w:rsidRDefault="003E17D5" w:rsidP="000E2618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E336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E6E6E6"/>
          </w:tcPr>
          <w:p w14:paraId="7D8A677B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0C3DB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</w:tr>
    </w:tbl>
    <w:bookmarkEnd w:id="0"/>
    <w:p w14:paraId="550E7B1E" w14:textId="77777777" w:rsidR="003E17D5" w:rsidRDefault="003E17D5" w:rsidP="003E17D5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     </w:t>
      </w:r>
    </w:p>
    <w:p w14:paraId="27962350" w14:textId="77777777" w:rsidR="003E17D5" w:rsidRDefault="003E17D5" w:rsidP="003E1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3E17D5" w:rsidRPr="00B00F39" w14:paraId="644342CA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57FBD" w14:textId="77777777" w:rsidR="003E17D5" w:rsidRPr="00B00F39" w:rsidRDefault="003E17D5" w:rsidP="000E2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26109" w14:textId="5B375F14" w:rsidR="003E17D5" w:rsidRPr="00B00F39" w:rsidRDefault="003E17D5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00F39">
              <w:rPr>
                <w:rFonts w:ascii="Arial" w:hAnsi="Arial" w:cs="Arial"/>
                <w:b/>
                <w:color w:val="25478B"/>
                <w:sz w:val="32"/>
              </w:rPr>
              <w:t>June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C31DD9">
              <w:rPr>
                <w:rFonts w:ascii="Arial" w:hAnsi="Arial" w:cs="Arial"/>
                <w:b/>
                <w:color w:val="25478B"/>
                <w:sz w:val="32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154E9" w14:textId="77777777" w:rsidR="003E17D5" w:rsidRPr="00B00F39" w:rsidRDefault="003E17D5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E17D5" w:rsidRPr="000F2573" w14:paraId="43CA8A46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188D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8928A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AB69C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6FE4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42FC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FB07E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28E52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17D5" w:rsidRPr="00B00F39" w14:paraId="0BB37BE7" w14:textId="77777777" w:rsidTr="000E2618">
        <w:trPr>
          <w:cantSplit/>
          <w:trHeight w:val="135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778E5" w14:textId="77777777" w:rsidR="003E17D5" w:rsidRPr="00B00F39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5BE63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14:paraId="7175A398" w14:textId="77777777" w:rsidR="003E17D5" w:rsidRPr="00B00F39" w:rsidRDefault="003E17D5" w:rsidP="000E261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1F0EF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14:paraId="5054DE42" w14:textId="77777777" w:rsidR="003E17D5" w:rsidRPr="00236A2E" w:rsidRDefault="003E17D5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62DF7738" w14:textId="77777777" w:rsidR="003E17D5" w:rsidRPr="00C84D9D" w:rsidRDefault="003E17D5" w:rsidP="000E2618">
            <w:pPr>
              <w:pStyle w:val="CalendarText"/>
              <w:spacing w:after="40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D991A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03175AA8" w14:textId="77777777" w:rsidR="003E17D5" w:rsidRPr="00B00F39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D9B33" w14:textId="77777777" w:rsidR="003E17D5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3 </w:t>
            </w:r>
          </w:p>
          <w:p w14:paraId="6937C7E6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45C377F5" w14:textId="77777777" w:rsidR="003E17D5" w:rsidRDefault="003E17D5" w:rsidP="000E2618">
            <w:pPr>
              <w:pStyle w:val="CalendarText"/>
              <w:rPr>
                <w:rStyle w:val="WinCalendarBLANKCELLSTYLE2"/>
              </w:rPr>
            </w:pPr>
          </w:p>
          <w:p w14:paraId="76DDCC11" w14:textId="77777777" w:rsidR="003E17D5" w:rsidRPr="00B00F39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8EC1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4 </w:t>
            </w:r>
          </w:p>
          <w:p w14:paraId="0C194304" w14:textId="77777777" w:rsidR="005D6870" w:rsidRDefault="005D6870" w:rsidP="005D68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02734F38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2C74D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5 </w:t>
            </w:r>
          </w:p>
          <w:p w14:paraId="1194920B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B00F39" w14:paraId="1538894B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50077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6</w:t>
            </w:r>
          </w:p>
          <w:p w14:paraId="780FD43B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D725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F4355B8" w14:textId="77777777" w:rsidR="003E17D5" w:rsidRPr="00C91E84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653C6549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7B82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68BD09D5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27E4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71A24CE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B78C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0483EFD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548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7A909CD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C508" w14:textId="77777777" w:rsidR="003E17D5" w:rsidRPr="0005362A" w:rsidRDefault="003E17D5" w:rsidP="000E261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</w:tr>
      <w:tr w:rsidR="003E17D5" w:rsidRPr="00B00F39" w14:paraId="4BBA09FA" w14:textId="77777777" w:rsidTr="000E2618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7BD5E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1F287EB1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00F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28DF44E6" w14:textId="6CFF32C8" w:rsidR="003E17D5" w:rsidRPr="007506A6" w:rsidRDefault="005D6870" w:rsidP="000E2618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E986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25A57579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7AD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FADB326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63E4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40AE650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65A6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F39">
              <w:rPr>
                <w:rStyle w:val="WinCalendarHolidayBlue"/>
              </w:rPr>
              <w:t xml:space="preserve"> </w:t>
            </w:r>
          </w:p>
          <w:p w14:paraId="3572824C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D742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A5DCE25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B00F39" w14:paraId="051C20BB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D9FED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A8D1458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7E97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24CF1BD5" w14:textId="77777777" w:rsidR="003E17D5" w:rsidRPr="00C91E84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386B7DF7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406E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4CD06B51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D47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B30FBD4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ADCA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CCCD394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D39F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F39">
              <w:rPr>
                <w:rStyle w:val="WinCalendarHolidayBlue"/>
              </w:rPr>
              <w:t xml:space="preserve"> </w:t>
            </w:r>
          </w:p>
          <w:p w14:paraId="410C422B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3496F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C34EAB0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B00F39" w14:paraId="07410607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061A7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C4F1498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5C549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53FE78F4" w14:textId="77777777" w:rsidR="003E17D5" w:rsidRPr="00C91E84" w:rsidRDefault="003E17D5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64731728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C56AA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41A57845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3D7F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228103F6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4A81B70E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860E3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9C545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61DBFB" w14:textId="77777777" w:rsidR="003E17D5" w:rsidRPr="00B00F39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6490E5DA" w14:textId="77777777" w:rsidR="003E17D5" w:rsidRDefault="003E17D5" w:rsidP="003E17D5"/>
    <w:p w14:paraId="25CEB596" w14:textId="77777777" w:rsidR="003E17D5" w:rsidRDefault="003E17D5" w:rsidP="003E17D5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14:paraId="061909B9" w14:textId="77777777" w:rsidR="003E17D5" w:rsidRDefault="003E17D5" w:rsidP="003E1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05"/>
        <w:gridCol w:w="2049"/>
        <w:gridCol w:w="1971"/>
      </w:tblGrid>
      <w:tr w:rsidR="003E17D5" w:rsidRPr="0074463B" w14:paraId="7C2185F8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6A39A" w14:textId="77777777" w:rsidR="003E17D5" w:rsidRPr="0074463B" w:rsidRDefault="003E17D5" w:rsidP="000E2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EF08E" w14:textId="2C62D570" w:rsidR="003E17D5" w:rsidRPr="0074463B" w:rsidRDefault="003E17D5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4463B">
              <w:rPr>
                <w:rFonts w:ascii="Arial" w:hAnsi="Arial" w:cs="Arial"/>
                <w:b/>
                <w:color w:val="25478B"/>
                <w:sz w:val="32"/>
              </w:rPr>
              <w:t>July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C31DD9">
              <w:rPr>
                <w:rFonts w:ascii="Arial" w:hAnsi="Arial" w:cs="Arial"/>
                <w:b/>
                <w:color w:val="25478B"/>
                <w:sz w:val="32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F7ED5" w14:textId="77777777" w:rsidR="003E17D5" w:rsidRPr="0074463B" w:rsidRDefault="00F72481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3E17D5" w:rsidRPr="0074463B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3E17D5" w:rsidRPr="000F2573" w14:paraId="54F80CFF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D7E12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A3F7F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C57F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F9B96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0AC78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575C6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40245" w14:textId="77777777" w:rsidR="003E17D5" w:rsidRPr="000F2573" w:rsidRDefault="003E17D5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17D5" w:rsidRPr="0074463B" w14:paraId="311AF36B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77D1C" w14:textId="77777777" w:rsidR="003E17D5" w:rsidRPr="0074463B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7948" w14:textId="77777777" w:rsidR="003E17D5" w:rsidRPr="006868F9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9E65" w14:textId="77777777" w:rsidR="003E17D5" w:rsidRPr="00AE3862" w:rsidRDefault="003E17D5" w:rsidP="000E261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3700" w14:textId="77777777" w:rsidR="003E17D5" w:rsidRPr="006868F9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B837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34EFF2F" w14:textId="77777777" w:rsidR="003E17D5" w:rsidRPr="006868F9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  <w:p w14:paraId="58A06273" w14:textId="77777777" w:rsidR="003E17D5" w:rsidRPr="006868F9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AE58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08463446" w14:textId="77777777" w:rsidR="003E17D5" w:rsidRPr="006868F9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00DCA" w14:textId="77777777" w:rsidR="003E17D5" w:rsidRDefault="003E17D5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022DC63E" w14:textId="77777777" w:rsidR="003E17D5" w:rsidRPr="0074463B" w:rsidRDefault="003E17D5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7D5" w:rsidRPr="00537C13" w14:paraId="12616BBE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920DE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D6EE30D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540C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</w:p>
          <w:p w14:paraId="5AEA209B" w14:textId="77777777" w:rsidR="003E17D5" w:rsidRPr="00A90F72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 xml:space="preserve">AM: </w:t>
            </w:r>
            <w:r w:rsidRPr="00A90F72">
              <w:rPr>
                <w:rStyle w:val="WinCalendarBLANKCELLSTYLE2"/>
                <w:color w:val="auto"/>
              </w:rPr>
              <w:t>Group Laboratory Meeting</w:t>
            </w:r>
          </w:p>
          <w:p w14:paraId="62F1C8C0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63E9" w14:textId="77777777" w:rsidR="003E17D5" w:rsidRPr="00A90F72" w:rsidRDefault="003E17D5" w:rsidP="000E2618">
            <w:pPr>
              <w:pStyle w:val="CalendarText"/>
              <w:rPr>
                <w:rStyle w:val="WinCalendarBLANKCELLSTYLE2"/>
                <w:rFonts w:ascii="Times New Roman" w:hAnsi="Times New Roman"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/>
                <w:b/>
                <w:i/>
                <w:color w:val="auto"/>
              </w:rPr>
              <w:t>6</w:t>
            </w:r>
          </w:p>
          <w:p w14:paraId="1398CCA5" w14:textId="77777777" w:rsidR="003E17D5" w:rsidRPr="00A90F72" w:rsidRDefault="003E17D5" w:rsidP="000E261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981A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</w:p>
          <w:p w14:paraId="6DAB0631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8374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ED4EA82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503F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9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6D54649D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4D22B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231FB4A2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3E17D5" w:rsidRPr="00537C13" w14:paraId="41020542" w14:textId="77777777" w:rsidTr="000E2618">
        <w:trPr>
          <w:cantSplit/>
          <w:trHeight w:val="20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F170A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46D3AB41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C789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45BCB453" w14:textId="77777777" w:rsidR="003E17D5" w:rsidRPr="00A90F72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 xml:space="preserve">AM: </w:t>
            </w:r>
            <w:r w:rsidRPr="00A90F72">
              <w:rPr>
                <w:rStyle w:val="WinCalendarBLANKCELLSTYLE2"/>
                <w:color w:val="auto"/>
              </w:rPr>
              <w:t>Group Laboratory Meeting</w:t>
            </w:r>
          </w:p>
          <w:p w14:paraId="735EC105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DA19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13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01FEBF89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A511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0AF73CCC" w14:textId="77777777" w:rsidR="003E17D5" w:rsidRPr="00A90F72" w:rsidRDefault="003E17D5" w:rsidP="000E2618">
            <w:pPr>
              <w:pStyle w:val="CalendarText"/>
              <w:spacing w:after="40"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  <w:p w14:paraId="49E40A64" w14:textId="77777777" w:rsidR="003E17D5" w:rsidRPr="00A90F72" w:rsidRDefault="003E17D5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>10:00 a.m.</w:t>
            </w:r>
            <w:r w:rsidRPr="00A90F72">
              <w:rPr>
                <w:rStyle w:val="WinCalendarBLANKCELLSTYLE2"/>
                <w:color w:val="auto"/>
              </w:rPr>
              <w:t xml:space="preserve"> Poster Day: Presentation Run Through</w:t>
            </w:r>
          </w:p>
          <w:p w14:paraId="4C6F8594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6424" w14:textId="77777777" w:rsidR="003E17D5" w:rsidRPr="00A90F72" w:rsidRDefault="003E17D5" w:rsidP="000E2618">
            <w:pPr>
              <w:pStyle w:val="CalendarText"/>
              <w:spacing w:after="40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3F62B011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 xml:space="preserve">9:00 a.m. </w:t>
            </w:r>
          </w:p>
          <w:p w14:paraId="480940BC" w14:textId="77777777" w:rsidR="003E17D5" w:rsidRPr="00A90F72" w:rsidRDefault="003E17D5" w:rsidP="000E2618">
            <w:pPr>
              <w:pStyle w:val="CalendarText"/>
              <w:spacing w:after="4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>Prepare for the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bookmarkStart w:id="1" w:name="_Hlk39750081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  <w:bookmarkEnd w:id="1"/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4DDB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16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34889111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</w:t>
            </w:r>
            <w:r w:rsidRPr="00A90F72">
              <w:rPr>
                <w:rStyle w:val="WinCalendarBLANKCELLSTYLE0"/>
                <w:b/>
                <w:color w:val="auto"/>
                <w:szCs w:val="19"/>
              </w:rPr>
              <w:t xml:space="preserve"> </w:t>
            </w: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a.m.</w:t>
            </w:r>
          </w:p>
          <w:p w14:paraId="76321017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Prepare for </w:t>
            </w:r>
            <w:r w:rsidRPr="00A90F72">
              <w:rPr>
                <w:color w:val="auto"/>
              </w:rPr>
              <w:t xml:space="preserve">the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AAVMC virtual Veterinary Summer Scholars Symposium </w:t>
            </w:r>
          </w:p>
          <w:p w14:paraId="79A0372A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12714D5B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  <w:p w14:paraId="1FB162B8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4EB55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6A650873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3E17D5" w:rsidRPr="00537C13" w14:paraId="77D138E2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09AE2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179284C7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945E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76D4BE53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70CF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20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58729C60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3FE5ED49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72CCDE43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9AE4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5F7DDBB1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7A61FE59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1C678F80" w14:textId="77777777" w:rsidR="003E17D5" w:rsidRPr="00A90F72" w:rsidRDefault="003E17D5" w:rsidP="000E261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8DC05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251D8056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3E17D5" w:rsidRPr="00537C13" w14:paraId="3C2C209A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0278B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3F79D9A3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F0966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26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303856F6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CEB16" w14:textId="77777777" w:rsidR="003E17D5" w:rsidRPr="00A90F72" w:rsidRDefault="003E17D5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7983B562" w14:textId="77777777" w:rsidR="003E17D5" w:rsidRPr="00A90F72" w:rsidRDefault="003E17D5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auto"/>
          </w:tcPr>
          <w:p w14:paraId="4CD25D52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 xml:space="preserve">28 </w:t>
            </w:r>
          </w:p>
          <w:p w14:paraId="3D530235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48888EA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29</w:t>
            </w:r>
          </w:p>
          <w:p w14:paraId="74F954CB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C36DD25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30</w:t>
            </w:r>
          </w:p>
          <w:p w14:paraId="7FCE8F68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0871D" w14:textId="77777777" w:rsidR="003E17D5" w:rsidRPr="00A90F72" w:rsidRDefault="003E17D5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31</w:t>
            </w:r>
          </w:p>
        </w:tc>
      </w:tr>
    </w:tbl>
    <w:p w14:paraId="03EB8F36" w14:textId="77777777" w:rsidR="003E17D5" w:rsidRPr="00537C13" w:rsidRDefault="003E17D5" w:rsidP="003E17D5">
      <w:pPr>
        <w:jc w:val="right"/>
        <w:rPr>
          <w:color w:val="FF0000"/>
          <w:sz w:val="16"/>
        </w:rPr>
      </w:pPr>
    </w:p>
    <w:p w14:paraId="7EE1C73B" w14:textId="77777777" w:rsidR="003E17D5" w:rsidRPr="00537C13" w:rsidRDefault="003E17D5" w:rsidP="003E17D5">
      <w:pPr>
        <w:rPr>
          <w:color w:val="FF0000"/>
        </w:rPr>
      </w:pPr>
    </w:p>
    <w:p w14:paraId="36A5209D" w14:textId="77777777" w:rsidR="003E17D5" w:rsidRPr="00537C13" w:rsidRDefault="003E17D5" w:rsidP="003E17D5">
      <w:pPr>
        <w:spacing w:after="0" w:line="240" w:lineRule="auto"/>
        <w:rPr>
          <w:rFonts w:ascii="Arial" w:hAnsi="Arial" w:cs="Arial"/>
          <w:color w:val="FF0000"/>
          <w:sz w:val="30"/>
        </w:rPr>
      </w:pPr>
    </w:p>
    <w:p w14:paraId="77E0FC60" w14:textId="77777777" w:rsidR="003E17D5" w:rsidRPr="00537C13" w:rsidRDefault="003E17D5" w:rsidP="003E17D5">
      <w:pPr>
        <w:rPr>
          <w:color w:val="FF000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05"/>
        <w:gridCol w:w="2049"/>
        <w:gridCol w:w="1971"/>
      </w:tblGrid>
      <w:tr w:rsidR="00C31DD9" w:rsidRPr="0074463B" w14:paraId="572080AA" w14:textId="77777777" w:rsidTr="00D82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007AD" w14:textId="77777777" w:rsidR="00C31DD9" w:rsidRPr="0074463B" w:rsidRDefault="00C31DD9" w:rsidP="00B13E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34A6B" w14:textId="283DADAC" w:rsidR="00C31DD9" w:rsidRPr="0074463B" w:rsidRDefault="00D82EA0" w:rsidP="00B13E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August</w:t>
            </w:r>
            <w:r w:rsidR="00C31DD9" w:rsidRPr="0074463B"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 w:rsidR="00C31DD9"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C31DD9">
              <w:rPr>
                <w:rFonts w:ascii="Arial" w:hAnsi="Arial" w:cs="Arial"/>
                <w:b/>
                <w:color w:val="25478B"/>
                <w:sz w:val="32"/>
              </w:rPr>
              <w:t>1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ACB28" w14:textId="77777777" w:rsidR="00C31DD9" w:rsidRPr="0074463B" w:rsidRDefault="00C31DD9" w:rsidP="00B13E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August 2018" w:history="1">
              <w:r w:rsidRPr="0074463B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C31DD9" w:rsidRPr="000F2573" w14:paraId="0455226F" w14:textId="77777777" w:rsidTr="00D82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F05F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3499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C7B04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3374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AB4D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A91B9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53D80" w14:textId="77777777" w:rsidR="00C31DD9" w:rsidRPr="000F2573" w:rsidRDefault="00C31DD9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1DD9" w:rsidRPr="0074463B" w14:paraId="3F781667" w14:textId="77777777" w:rsidTr="00D82E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F4452" w14:textId="778294F9" w:rsidR="00D82EA0" w:rsidRPr="00A90F72" w:rsidRDefault="00D82EA0" w:rsidP="00D82EA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116A203" w14:textId="61E04956" w:rsidR="00C31DD9" w:rsidRPr="0074463B" w:rsidRDefault="00C31DD9" w:rsidP="00B13E4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B090" w14:textId="77777777" w:rsidR="00D82EA0" w:rsidRDefault="00D82EA0" w:rsidP="00D8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6C5234F0" w14:textId="2628108A" w:rsidR="00C31DD9" w:rsidRPr="006868F9" w:rsidRDefault="00C31DD9" w:rsidP="00B13E4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52C2" w14:textId="77777777" w:rsidR="00D82EA0" w:rsidRDefault="00D82EA0" w:rsidP="00D8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28C5D1F3" w14:textId="14B36E86" w:rsidR="00C31DD9" w:rsidRPr="00AE3862" w:rsidRDefault="00D82EA0" w:rsidP="00B13E4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8656" w14:textId="02E09B2A" w:rsidR="00D82EA0" w:rsidRDefault="00D82EA0" w:rsidP="00D8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48142D5F" w14:textId="5F607E11" w:rsidR="00C31DD9" w:rsidRPr="006868F9" w:rsidRDefault="00D82EA0" w:rsidP="00B13E4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6409" w14:textId="7A447139" w:rsidR="00C31DD9" w:rsidRDefault="00D82EA0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3C3F70C" w14:textId="5407796F" w:rsidR="00C31DD9" w:rsidRPr="006868F9" w:rsidRDefault="00D82EA0" w:rsidP="00D82EA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96BC" w14:textId="0C99C107" w:rsidR="00D82EA0" w:rsidRDefault="00D82EA0" w:rsidP="00D82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488A6475" w14:textId="1757DD28" w:rsidR="00C31DD9" w:rsidRPr="006868F9" w:rsidRDefault="00F72481" w:rsidP="00B13E4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7B258" w14:textId="5A9668EC" w:rsidR="00F72481" w:rsidRDefault="00F72481" w:rsidP="00F72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7135E470" w14:textId="77777777" w:rsidR="00F72481" w:rsidRDefault="00F72481" w:rsidP="00D82EA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32B0B0B6" w14:textId="45C35237" w:rsidR="00C31DD9" w:rsidRPr="0074463B" w:rsidRDefault="00F72481" w:rsidP="00D82EA0">
            <w:pPr>
              <w:pStyle w:val="CalendarText"/>
              <w:rPr>
                <w:rStyle w:val="WinCalendarBLANKCELLSTYLE0"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</w:tr>
    </w:tbl>
    <w:p w14:paraId="72CE44B8" w14:textId="77777777" w:rsidR="003C46D8" w:rsidRDefault="003C46D8"/>
    <w:sectPr w:rsidR="003C46D8" w:rsidSect="00E67A6B">
      <w:pgSz w:w="15840" w:h="12240" w:orient="landscape"/>
      <w:pgMar w:top="63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5"/>
    <w:rsid w:val="00073891"/>
    <w:rsid w:val="00187047"/>
    <w:rsid w:val="003C46D8"/>
    <w:rsid w:val="003E17D5"/>
    <w:rsid w:val="004E6093"/>
    <w:rsid w:val="004E74CA"/>
    <w:rsid w:val="005D6870"/>
    <w:rsid w:val="00644BF5"/>
    <w:rsid w:val="006C5632"/>
    <w:rsid w:val="008D32C1"/>
    <w:rsid w:val="00C31DD9"/>
    <w:rsid w:val="00D82EA0"/>
    <w:rsid w:val="00DB714D"/>
    <w:rsid w:val="00E43FAF"/>
    <w:rsid w:val="00F04FCC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0CEF"/>
  <w15:chartTrackingRefBased/>
  <w15:docId w15:val="{B85BEE99-6D0C-4A97-A5D9-E121511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E1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7D5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3E17D5"/>
    <w:rPr>
      <w:rFonts w:ascii="Arial Narrow" w:hAnsi="Arial Narrow"/>
      <w:b w:val="0"/>
      <w:color w:val="000000"/>
      <w:sz w:val="19"/>
    </w:rPr>
  </w:style>
  <w:style w:type="paragraph" w:styleId="NoSpacing">
    <w:name w:val="No Spacing"/>
    <w:uiPriority w:val="1"/>
    <w:qFormat/>
    <w:rsid w:val="003E1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8" TargetMode="External"/><Relationship Id="rId5" Type="http://schemas.openxmlformats.org/officeDocument/2006/relationships/hyperlink" Target="http://www.wincalendar.com/Holiday-Calendar/August-2018" TargetMode="External"/><Relationship Id="rId4" Type="http://schemas.openxmlformats.org/officeDocument/2006/relationships/hyperlink" Target="http://www.wincalendar.com/Holiday-Calendar/Jun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Sylvester</dc:creator>
  <cp:keywords/>
  <dc:description/>
  <cp:lastModifiedBy>Wayne Sylvester</cp:lastModifiedBy>
  <cp:revision>15</cp:revision>
  <dcterms:created xsi:type="dcterms:W3CDTF">2020-10-06T23:50:00Z</dcterms:created>
  <dcterms:modified xsi:type="dcterms:W3CDTF">2020-10-19T20:03:00Z</dcterms:modified>
</cp:coreProperties>
</file>